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pStyle w:val="19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eastAsia="zh-Hans"/>
        </w:rPr>
        <w:t>罗湖区体育事业领军人才奖励项目申请表</w:t>
      </w:r>
    </w:p>
    <w:tbl>
      <w:tblPr>
        <w:tblStyle w:val="10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19"/>
        <w:gridCol w:w="1460"/>
        <w:gridCol w:w="1361"/>
        <w:gridCol w:w="1508"/>
        <w:gridCol w:w="124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26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A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申报项目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pStyle w:val="6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获奖简介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输送情况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pStyle w:val="6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申请奖励金额（元）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55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55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55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10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5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7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74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申请人近五年主要成果、贡献、奖项（500字以内）：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4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t>1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4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TEyNGM0MmViYmFmYzdkNGIxZWY3MGZmYzcxNGIifQ=="/>
  </w:docVars>
  <w:rsids>
    <w:rsidRoot w:val="2E7F420C"/>
    <w:rsid w:val="001D1BAE"/>
    <w:rsid w:val="002947CB"/>
    <w:rsid w:val="002B1F4B"/>
    <w:rsid w:val="003354CA"/>
    <w:rsid w:val="005E1C08"/>
    <w:rsid w:val="006140AF"/>
    <w:rsid w:val="007F1162"/>
    <w:rsid w:val="00837A75"/>
    <w:rsid w:val="008C1896"/>
    <w:rsid w:val="00924B08"/>
    <w:rsid w:val="00A61C73"/>
    <w:rsid w:val="00B72FBC"/>
    <w:rsid w:val="00BD569D"/>
    <w:rsid w:val="00C126F9"/>
    <w:rsid w:val="00C27321"/>
    <w:rsid w:val="00C8156F"/>
    <w:rsid w:val="00D10707"/>
    <w:rsid w:val="00E47A4F"/>
    <w:rsid w:val="00E871A0"/>
    <w:rsid w:val="00E963E5"/>
    <w:rsid w:val="00E97534"/>
    <w:rsid w:val="00EB7AA2"/>
    <w:rsid w:val="00F64313"/>
    <w:rsid w:val="00FE33C0"/>
    <w:rsid w:val="00FF454F"/>
    <w:rsid w:val="017C790A"/>
    <w:rsid w:val="03B5722E"/>
    <w:rsid w:val="04B32AF2"/>
    <w:rsid w:val="06952D48"/>
    <w:rsid w:val="069B6F46"/>
    <w:rsid w:val="0D333E7B"/>
    <w:rsid w:val="0DF84E33"/>
    <w:rsid w:val="11A16A45"/>
    <w:rsid w:val="11A57B54"/>
    <w:rsid w:val="143F3224"/>
    <w:rsid w:val="159468C1"/>
    <w:rsid w:val="169E78AB"/>
    <w:rsid w:val="170519EB"/>
    <w:rsid w:val="18DA45EA"/>
    <w:rsid w:val="19F14E56"/>
    <w:rsid w:val="1A4645FC"/>
    <w:rsid w:val="1AA76215"/>
    <w:rsid w:val="1E0112F9"/>
    <w:rsid w:val="1E3C1F60"/>
    <w:rsid w:val="1F7F85C8"/>
    <w:rsid w:val="1F8B2AE2"/>
    <w:rsid w:val="1FD50C17"/>
    <w:rsid w:val="21B96ACD"/>
    <w:rsid w:val="22240C59"/>
    <w:rsid w:val="22D36C7A"/>
    <w:rsid w:val="239E2233"/>
    <w:rsid w:val="25D751D6"/>
    <w:rsid w:val="25DBA743"/>
    <w:rsid w:val="2707375A"/>
    <w:rsid w:val="27B41BAE"/>
    <w:rsid w:val="28F96415"/>
    <w:rsid w:val="29812D98"/>
    <w:rsid w:val="2C4D51C2"/>
    <w:rsid w:val="2E7F420C"/>
    <w:rsid w:val="2F5DD149"/>
    <w:rsid w:val="316A5233"/>
    <w:rsid w:val="31E80480"/>
    <w:rsid w:val="35EA2DA5"/>
    <w:rsid w:val="383C2774"/>
    <w:rsid w:val="39B53B8B"/>
    <w:rsid w:val="3C7E27E9"/>
    <w:rsid w:val="3D3458BB"/>
    <w:rsid w:val="3D5F096E"/>
    <w:rsid w:val="3D820EFF"/>
    <w:rsid w:val="3EFF5CB5"/>
    <w:rsid w:val="3F9CA6A7"/>
    <w:rsid w:val="3FFD0429"/>
    <w:rsid w:val="408977A1"/>
    <w:rsid w:val="463F7FFF"/>
    <w:rsid w:val="46EF0818"/>
    <w:rsid w:val="481F1A3F"/>
    <w:rsid w:val="48EE4807"/>
    <w:rsid w:val="49C52559"/>
    <w:rsid w:val="4B855590"/>
    <w:rsid w:val="4E517A8D"/>
    <w:rsid w:val="4F6D4DB7"/>
    <w:rsid w:val="4FFE3D92"/>
    <w:rsid w:val="4FFF02CA"/>
    <w:rsid w:val="51B6041C"/>
    <w:rsid w:val="51FD0B31"/>
    <w:rsid w:val="52BA4CC2"/>
    <w:rsid w:val="53590226"/>
    <w:rsid w:val="53E57911"/>
    <w:rsid w:val="54CF5327"/>
    <w:rsid w:val="54E87AB4"/>
    <w:rsid w:val="553828EC"/>
    <w:rsid w:val="5A265FE2"/>
    <w:rsid w:val="5A9C1FD5"/>
    <w:rsid w:val="5B231F64"/>
    <w:rsid w:val="5BEE3FA8"/>
    <w:rsid w:val="5C9D9A0B"/>
    <w:rsid w:val="5DE14B66"/>
    <w:rsid w:val="5E9904C3"/>
    <w:rsid w:val="5FDFB7E0"/>
    <w:rsid w:val="611656E1"/>
    <w:rsid w:val="619C18BA"/>
    <w:rsid w:val="61AE1450"/>
    <w:rsid w:val="62264028"/>
    <w:rsid w:val="63815C41"/>
    <w:rsid w:val="65210C66"/>
    <w:rsid w:val="65975244"/>
    <w:rsid w:val="67EDB37B"/>
    <w:rsid w:val="69501419"/>
    <w:rsid w:val="6AEF5E81"/>
    <w:rsid w:val="6AFEAA30"/>
    <w:rsid w:val="6D9714A5"/>
    <w:rsid w:val="6F7B2F6F"/>
    <w:rsid w:val="6FF5E44C"/>
    <w:rsid w:val="7024614C"/>
    <w:rsid w:val="75443F09"/>
    <w:rsid w:val="75CF63FA"/>
    <w:rsid w:val="761D5685"/>
    <w:rsid w:val="76DA0F13"/>
    <w:rsid w:val="77FE2BCB"/>
    <w:rsid w:val="782C73FA"/>
    <w:rsid w:val="7AFF5BCF"/>
    <w:rsid w:val="7B755E98"/>
    <w:rsid w:val="7B7FDD85"/>
    <w:rsid w:val="7B94BC15"/>
    <w:rsid w:val="7BDBE730"/>
    <w:rsid w:val="7BFF64FE"/>
    <w:rsid w:val="7D9B0A70"/>
    <w:rsid w:val="7F247871"/>
    <w:rsid w:val="7FBC3C43"/>
    <w:rsid w:val="7FD79A2E"/>
    <w:rsid w:val="7FDD8EB2"/>
    <w:rsid w:val="7FF12162"/>
    <w:rsid w:val="7FF3995E"/>
    <w:rsid w:val="7FFEABF7"/>
    <w:rsid w:val="7FFF3908"/>
    <w:rsid w:val="877DC2E2"/>
    <w:rsid w:val="93EF091A"/>
    <w:rsid w:val="9EB767A9"/>
    <w:rsid w:val="B8F69267"/>
    <w:rsid w:val="BCEFC86E"/>
    <w:rsid w:val="BFEB5E4F"/>
    <w:rsid w:val="DEF733C0"/>
    <w:rsid w:val="DF97CA68"/>
    <w:rsid w:val="DF9AF4AA"/>
    <w:rsid w:val="DFDFD75C"/>
    <w:rsid w:val="DFEE3DC0"/>
    <w:rsid w:val="E1FC5AAA"/>
    <w:rsid w:val="EB9F45BE"/>
    <w:rsid w:val="EBEB6F43"/>
    <w:rsid w:val="EDBD9CB7"/>
    <w:rsid w:val="EFEF0A42"/>
    <w:rsid w:val="EFFB29BB"/>
    <w:rsid w:val="F46A5A16"/>
    <w:rsid w:val="F67A0EDB"/>
    <w:rsid w:val="F7BD0CDB"/>
    <w:rsid w:val="F7EF43A0"/>
    <w:rsid w:val="F7FE0527"/>
    <w:rsid w:val="F8ADD740"/>
    <w:rsid w:val="F9FF1091"/>
    <w:rsid w:val="FDBF0FA3"/>
    <w:rsid w:val="FDEF4013"/>
    <w:rsid w:val="FECF9BC9"/>
    <w:rsid w:val="FEFB4251"/>
    <w:rsid w:val="FF3FA774"/>
    <w:rsid w:val="FF9B5F9A"/>
    <w:rsid w:val="FF9FF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4"/>
    <w:qFormat/>
    <w:uiPriority w:val="0"/>
    <w:rPr>
      <w:rFonts w:ascii="等线" w:hAnsi="Courier New" w:cs="Courier New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条2 Char Char"/>
    <w:link w:val="15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5">
    <w:name w:val="条2"/>
    <w:basedOn w:val="1"/>
    <w:link w:val="14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6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字符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355</Characters>
  <Lines>2</Lines>
  <Paragraphs>1</Paragraphs>
  <TotalTime>6</TotalTime>
  <ScaleCrop>false</ScaleCrop>
  <LinksUpToDate>false</LinksUpToDate>
  <CharactersWithSpaces>416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2022-04-10T17:35:00Z</dcterms:created>
  <dc:creator>tyk2214</dc:creator>
  <cp:lastModifiedBy>rcj</cp:lastModifiedBy>
  <cp:lastPrinted>2023-06-01T21:52:00Z</cp:lastPrinted>
  <dcterms:modified xsi:type="dcterms:W3CDTF">2024-09-23T14:43:24Z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44927F2284B04A5E9532E3C0EE1A53F5</vt:lpwstr>
  </property>
</Properties>
</file>